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tbl>
      <w:tblPr>
        <w:tblStyle w:val="TableGrid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3195"/>
        <w:gridCol w:w="6165"/>
      </w:tblGrid>
      <w:tr w:rsidR="47772B9E" w:rsidTr="1A77C729" w14:paraId="48850EDD">
        <w:trPr>
          <w:trHeight w:val="300"/>
        </w:trPr>
        <w:tc>
          <w:tcPr>
            <w:tcW w:w="3195" w:type="dxa"/>
            <w:tcBorders>
              <w:right w:val="single" w:color="7F7F7F" w:themeColor="text1" w:themeTint="80" w:sz="12"/>
            </w:tcBorders>
            <w:tcMar/>
          </w:tcPr>
          <w:p w:rsidR="47772B9E" w:rsidP="47772B9E" w:rsidRDefault="47772B9E" w14:paraId="62B6658A" w14:textId="72517F16">
            <w:pPr>
              <w:jc w:val="left"/>
              <w:rPr>
                <w:sz w:val="32"/>
                <w:szCs w:val="32"/>
              </w:rPr>
            </w:pPr>
          </w:p>
          <w:p w:rsidR="361357B5" w:rsidP="47772B9E" w:rsidRDefault="361357B5" w14:paraId="1421E89F" w14:textId="26293009">
            <w:pPr>
              <w:jc w:val="left"/>
              <w:rPr>
                <w:noProof w:val="0"/>
                <w:lang w:val="en-US"/>
              </w:rPr>
            </w:pPr>
            <w:r w:rsidR="361357B5">
              <w:drawing>
                <wp:inline wp14:editId="4345F5C6" wp14:anchorId="2FA7FD8D">
                  <wp:extent cx="1609725" cy="642342"/>
                  <wp:effectExtent l="0" t="0" r="0" b="0"/>
                  <wp:docPr id="64336706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71107774c644dd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642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left w:val="single" w:color="7F7F7F" w:themeColor="text1" w:themeTint="80" w:sz="12"/>
            </w:tcBorders>
            <w:tcMar/>
          </w:tcPr>
          <w:p w:rsidR="480188B3" w:rsidP="47772B9E" w:rsidRDefault="480188B3" w14:paraId="281FADD2" w14:textId="0C5B9AB5">
            <w:pPr>
              <w:pStyle w:val="Heading1"/>
              <w:spacing w:before="322" w:beforeAutospacing="off" w:after="322" w:afterAutospacing="off"/>
            </w:pPr>
            <w:r w:rsidRPr="1A77C729" w:rsidR="0446AE1E">
              <w:rPr>
                <w:rFonts w:ascii="Aptos" w:hAnsi="Aptos" w:eastAsia="Aptos" w:cs="Aptos"/>
                <w:b w:val="1"/>
                <w:bCs w:val="1"/>
                <w:noProof w:val="0"/>
                <w:sz w:val="48"/>
                <w:szCs w:val="48"/>
                <w:lang w:val="en-US"/>
              </w:rPr>
              <w:t>Emergency Procurement Checklist</w:t>
            </w:r>
          </w:p>
        </w:tc>
      </w:tr>
    </w:tbl>
    <w:p xmlns:wp14="http://schemas.microsoft.com/office/word/2010/wordml" w:rsidP="47772B9E" wp14:paraId="4F7C2F01" wp14:textId="7041BEA5">
      <w:pPr>
        <w:spacing w:before="240" w:beforeAutospacing="off" w:after="240" w:afterAutospacing="off"/>
      </w:pPr>
      <w:r w:rsidRPr="1A77C729" w:rsidR="41C0535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Prepared by BuyQ Consulting Services</w:t>
      </w:r>
    </w:p>
    <w:p xmlns:wp14="http://schemas.microsoft.com/office/word/2010/wordml" w:rsidP="1A77C729" wp14:paraId="4531EC28" wp14:textId="49A3C0B2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1A77C729" wp14:paraId="1C297D56" wp14:textId="62048E91">
      <w:pPr>
        <w:spacing w:before="240" w:beforeAutospacing="off" w:after="240" w:afterAutospacing="off"/>
      </w:pPr>
      <w:r w:rsidRPr="1A77C729" w:rsidR="08F6AE8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For last-minute purchases that still follow smart practices</w:t>
      </w:r>
    </w:p>
    <w:p xmlns:wp14="http://schemas.microsoft.com/office/word/2010/wordml" w:rsidP="1A77C729" wp14:paraId="21B3E32D" wp14:textId="4825E35D">
      <w:pPr>
        <w:spacing w:before="240" w:beforeAutospacing="off" w:after="240" w:afterAutospacing="off"/>
      </w:pPr>
      <w:r w:rsidRPr="1A77C729" w:rsidR="08F6AE88">
        <w:rPr>
          <w:rFonts w:ascii="Aptos" w:hAnsi="Aptos" w:eastAsia="Aptos" w:cs="Aptos"/>
          <w:noProof w:val="0"/>
          <w:sz w:val="24"/>
          <w:szCs w:val="24"/>
          <w:lang w:val="en-US"/>
        </w:rPr>
        <w:t>When something breaks, runs out, or suddenly becomes urgent, this checklist helps ensure you're making a quick but thoughtful decision—without skipping the basics.</w:t>
      </w:r>
    </w:p>
    <w:p xmlns:wp14="http://schemas.microsoft.com/office/word/2010/wordml" wp14:paraId="3C7AD63F" wp14:textId="67DF9527"/>
    <w:p xmlns:wp14="http://schemas.microsoft.com/office/word/2010/wordml" w:rsidP="1A77C729" wp14:paraId="05C762B2" wp14:textId="3C86061A">
      <w:pPr>
        <w:pStyle w:val="Heading3"/>
        <w:spacing w:before="281" w:beforeAutospacing="off" w:after="281" w:afterAutospacing="off"/>
      </w:pPr>
      <w:r w:rsidRPr="1A77C729" w:rsidR="08F6AE8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✅ Step 1: Confirm the Request</w:t>
      </w:r>
    </w:p>
    <w:p xmlns:wp14="http://schemas.microsoft.com/office/word/2010/wordml" w:rsidP="1A77C729" wp14:paraId="2C8FD1BF" wp14:textId="08111929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77C729" w:rsidR="08F6AE8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Is this purchase </w:t>
      </w:r>
      <w:r w:rsidRPr="1A77C729" w:rsidR="08F6AE8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truly urgent</w:t>
      </w:r>
      <w:r w:rsidRPr="1A77C729" w:rsidR="08F6AE88">
        <w:rPr>
          <w:rFonts w:ascii="Aptos" w:hAnsi="Aptos" w:eastAsia="Aptos" w:cs="Aptos"/>
          <w:noProof w:val="0"/>
          <w:sz w:val="24"/>
          <w:szCs w:val="24"/>
          <w:lang w:val="en-US"/>
        </w:rPr>
        <w:t>, or can it wait 1–2 days?</w:t>
      </w:r>
    </w:p>
    <w:p xmlns:wp14="http://schemas.microsoft.com/office/word/2010/wordml" w:rsidP="1A77C729" wp14:paraId="7E3970B8" wp14:textId="37F622ED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77C729" w:rsidR="08F6AE8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Who is requesting the item? Are they </w:t>
      </w:r>
      <w:r w:rsidRPr="1A77C729" w:rsidR="08F6AE8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authorized</w:t>
      </w:r>
      <w:r w:rsidRPr="1A77C729" w:rsidR="08F6AE8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make the purchase?</w:t>
      </w:r>
    </w:p>
    <w:p xmlns:wp14="http://schemas.microsoft.com/office/word/2010/wordml" w:rsidP="1A77C729" wp14:paraId="2EACF6B6" wp14:textId="4BBEED09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77C729" w:rsidR="08F6AE8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Is there a similar item </w:t>
      </w:r>
      <w:r w:rsidRPr="1A77C729" w:rsidR="08F6AE8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already in stock</w:t>
      </w:r>
      <w:r w:rsidRPr="1A77C729" w:rsidR="08F6AE8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elsewhere (another classroom, storage, etc.)?</w:t>
      </w:r>
    </w:p>
    <w:p xmlns:wp14="http://schemas.microsoft.com/office/word/2010/wordml" wp14:paraId="1BE220D2" wp14:textId="41E2D323"/>
    <w:p xmlns:wp14="http://schemas.microsoft.com/office/word/2010/wordml" w:rsidP="1A77C729" wp14:paraId="4B915FB2" wp14:textId="4DAAA073">
      <w:pPr>
        <w:pStyle w:val="Heading3"/>
        <w:spacing w:before="281" w:beforeAutospacing="off" w:after="281" w:afterAutospacing="off"/>
      </w:pPr>
      <w:r w:rsidRPr="1A77C729" w:rsidR="08F6AE8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✅ Step 2: Check Funding and Limits</w:t>
      </w:r>
    </w:p>
    <w:p xmlns:wp14="http://schemas.microsoft.com/office/word/2010/wordml" w:rsidP="1A77C729" wp14:paraId="44493753" wp14:textId="3241E36B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77C729" w:rsidR="08F6AE8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Is there </w:t>
      </w:r>
      <w:r w:rsidRPr="1A77C729" w:rsidR="08F6AE8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budget available</w:t>
      </w:r>
      <w:r w:rsidRPr="1A77C729" w:rsidR="08F6AE8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for this category or team?</w:t>
      </w:r>
    </w:p>
    <w:p xmlns:wp14="http://schemas.microsoft.com/office/word/2010/wordml" w:rsidP="1A77C729" wp14:paraId="7BD4BAA5" wp14:textId="0ADA5537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77C729" w:rsidR="08F6AE8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Does the purchase fall within your </w:t>
      </w:r>
      <w:r w:rsidRPr="1A77C729" w:rsidR="08F6AE8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approved purchasing threshold</w:t>
      </w:r>
      <w:r w:rsidRPr="1A77C729" w:rsidR="08F6AE88">
        <w:rPr>
          <w:rFonts w:ascii="Aptos" w:hAnsi="Aptos" w:eastAsia="Aptos" w:cs="Aptos"/>
          <w:noProof w:val="0"/>
          <w:sz w:val="24"/>
          <w:szCs w:val="24"/>
          <w:lang w:val="en-US"/>
        </w:rPr>
        <w:t>?</w:t>
      </w:r>
    </w:p>
    <w:p xmlns:wp14="http://schemas.microsoft.com/office/word/2010/wordml" w:rsidP="1A77C729" wp14:paraId="298FAEB2" wp14:textId="39046C9E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77C729" w:rsidR="08F6AE88">
        <w:rPr>
          <w:rFonts w:ascii="Aptos" w:hAnsi="Aptos" w:eastAsia="Aptos" w:cs="Aptos"/>
          <w:noProof w:val="0"/>
          <w:sz w:val="24"/>
          <w:szCs w:val="24"/>
          <w:lang w:val="en-US"/>
        </w:rPr>
        <w:t>Do you need to notify finance or leadership before ordering?</w:t>
      </w:r>
    </w:p>
    <w:p xmlns:wp14="http://schemas.microsoft.com/office/word/2010/wordml" wp14:paraId="29F5FDB9" wp14:textId="40F1C3A0"/>
    <w:p xmlns:wp14="http://schemas.microsoft.com/office/word/2010/wordml" w:rsidP="1A77C729" wp14:paraId="09124EAB" wp14:textId="6058BFDB">
      <w:pPr>
        <w:pStyle w:val="Heading3"/>
        <w:spacing w:before="281" w:beforeAutospacing="off" w:after="281" w:afterAutospacing="off"/>
      </w:pPr>
      <w:r w:rsidRPr="1A77C729" w:rsidR="08F6AE8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✅ Step 3: Source Quickly but Wisely</w:t>
      </w:r>
    </w:p>
    <w:p xmlns:wp14="http://schemas.microsoft.com/office/word/2010/wordml" w:rsidP="1A77C729" wp14:paraId="607F3E3D" wp14:textId="3AF64A39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77C729" w:rsidR="08F6AE8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Is the vendor on your </w:t>
      </w:r>
      <w:r w:rsidRPr="1A77C729" w:rsidR="08F6AE8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preferred list</w:t>
      </w:r>
      <w:r w:rsidRPr="1A77C729" w:rsidR="08F6AE88">
        <w:rPr>
          <w:rFonts w:ascii="Aptos" w:hAnsi="Aptos" w:eastAsia="Aptos" w:cs="Aptos"/>
          <w:noProof w:val="0"/>
          <w:sz w:val="24"/>
          <w:szCs w:val="24"/>
          <w:lang w:val="en-US"/>
        </w:rPr>
        <w:t>?</w:t>
      </w:r>
    </w:p>
    <w:p xmlns:wp14="http://schemas.microsoft.com/office/word/2010/wordml" w:rsidP="1A77C729" wp14:paraId="4D1335F4" wp14:textId="2992438E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77C729" w:rsidR="08F6AE8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If not, can you get </w:t>
      </w:r>
      <w:r w:rsidRPr="1A77C729" w:rsidR="08F6AE8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at least 2 price comparisons</w:t>
      </w:r>
      <w:r w:rsidRPr="1A77C729" w:rsidR="08F6AE8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before placing the order?</w:t>
      </w:r>
    </w:p>
    <w:p xmlns:wp14="http://schemas.microsoft.com/office/word/2010/wordml" w:rsidP="1A77C729" wp14:paraId="57BC3A75" wp14:textId="4F3778A4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77C729" w:rsidR="08F6AE88">
        <w:rPr>
          <w:rFonts w:ascii="Aptos" w:hAnsi="Aptos" w:eastAsia="Aptos" w:cs="Aptos"/>
          <w:noProof w:val="0"/>
          <w:sz w:val="24"/>
          <w:szCs w:val="24"/>
          <w:lang w:val="en-US"/>
        </w:rPr>
        <w:t>Will this vendor deliver on time—and meet quality needs?</w:t>
      </w:r>
    </w:p>
    <w:p xmlns:wp14="http://schemas.microsoft.com/office/word/2010/wordml" wp14:paraId="43FBF46C" wp14:textId="107CD33A"/>
    <w:p xmlns:wp14="http://schemas.microsoft.com/office/word/2010/wordml" w:rsidP="1A77C729" wp14:paraId="1AC72CCE" wp14:textId="2E7B0095">
      <w:pPr>
        <w:pStyle w:val="Heading3"/>
        <w:spacing w:before="281" w:beforeAutospacing="off" w:after="281" w:afterAutospacing="off"/>
      </w:pPr>
      <w:r w:rsidRPr="1A77C729" w:rsidR="08F6AE8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✅ Step 4: Keep Records Simple</w:t>
      </w:r>
    </w:p>
    <w:p xmlns:wp14="http://schemas.microsoft.com/office/word/2010/wordml" w:rsidP="1A77C729" wp14:paraId="1F261FEA" wp14:textId="7A630E96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77C729" w:rsidR="08F6AE88">
        <w:rPr>
          <w:rFonts w:ascii="Aptos" w:hAnsi="Aptos" w:eastAsia="Aptos" w:cs="Aptos"/>
          <w:noProof w:val="0"/>
          <w:sz w:val="24"/>
          <w:szCs w:val="24"/>
          <w:lang w:val="en-US"/>
        </w:rPr>
        <w:t>Document the purchase reason (quick sentence is fine)</w:t>
      </w:r>
    </w:p>
    <w:p xmlns:wp14="http://schemas.microsoft.com/office/word/2010/wordml" w:rsidP="1A77C729" wp14:paraId="4C7F5C42" wp14:textId="624E6C82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A77C729" w:rsidR="08F6AE8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Save the receipt and attach it to the right </w:t>
      </w:r>
      <w:r w:rsidRPr="1A77C729" w:rsidR="08F6AE8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budget line or team</w:t>
      </w:r>
    </w:p>
    <w:p xmlns:wp14="http://schemas.microsoft.com/office/word/2010/wordml" w:rsidP="1A77C729" wp14:paraId="3077EF3A" wp14:textId="3752956C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77C729" w:rsidR="08F6AE88">
        <w:rPr>
          <w:rFonts w:ascii="Aptos" w:hAnsi="Aptos" w:eastAsia="Aptos" w:cs="Aptos"/>
          <w:noProof w:val="0"/>
          <w:sz w:val="24"/>
          <w:szCs w:val="24"/>
          <w:lang w:val="en-US"/>
        </w:rPr>
        <w:t>Share a quick heads-up with your finance team (especially if over a set dollar amount)</w:t>
      </w:r>
    </w:p>
    <w:p xmlns:wp14="http://schemas.microsoft.com/office/word/2010/wordml" wp14:paraId="324A424F" wp14:textId="7D3FA6F0"/>
    <w:p xmlns:wp14="http://schemas.microsoft.com/office/word/2010/wordml" w:rsidP="1A77C729" wp14:paraId="691BFC36" wp14:textId="63468080">
      <w:pPr>
        <w:spacing w:before="240" w:beforeAutospacing="off" w:after="240" w:afterAutospacing="off"/>
      </w:pPr>
      <w:r w:rsidRPr="1A77C729" w:rsidR="08F6AE8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Bonus Tip:</w:t>
      </w:r>
      <w:r w:rsidRPr="1A77C729" w:rsidR="08F6AE8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Add a recurring calendar invite for “Friday 15-minute prep” to scan for likely upcoming needs—so fewer emergencies catch you off guard.</w:t>
      </w:r>
    </w:p>
    <w:p xmlns:wp14="http://schemas.microsoft.com/office/word/2010/wordml" wp14:paraId="56990849" wp14:textId="04F5B153"/>
    <w:sectPr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4522d85bac534eed"/>
      <w:headerReference w:type="default" r:id="R70094bf4e52749a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Borders>
        <w:top w:val="none" w:color="D9D9D9" w:themeColor="background1" w:themeShade="D9" w:sz="12"/>
        <w:left w:val="none" w:color="D9D9D9" w:themeColor="background1" w:themeShade="D9" w:sz="12"/>
        <w:bottom w:val="none" w:color="D9D9D9" w:themeColor="background1" w:themeShade="D9" w:sz="12"/>
        <w:right w:val="none" w:color="D9D9D9" w:themeColor="background1" w:themeShade="D9" w:sz="12"/>
        <w:insideH w:val="none" w:color="D9D9D9" w:themeColor="background1" w:themeShade="D9" w:sz="12"/>
        <w:insideV w:val="none" w:color="D9D9D9" w:themeColor="background1" w:themeShade="D9" w:sz="12"/>
      </w:tblBorders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772B9E" w:rsidTr="7B598ED0" w14:paraId="11060A7D">
      <w:trPr>
        <w:trHeight w:val="300"/>
      </w:trPr>
      <w:tc>
        <w:tcPr>
          <w:tcW w:w="3120" w:type="dxa"/>
          <w:tcMar/>
        </w:tcPr>
        <w:p w:rsidR="47772B9E" w:rsidP="47772B9E" w:rsidRDefault="47772B9E" w14:paraId="6FA65B5C" w14:textId="2BB6B5A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7772B9E" w:rsidP="47772B9E" w:rsidRDefault="47772B9E" w14:paraId="7D5503DF" w14:textId="599D353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7772B9E" w:rsidP="7B598ED0" w:rsidRDefault="47772B9E" w14:paraId="7B0E9B44" w14:textId="077B1FF4">
          <w:pPr>
            <w:bidi w:val="0"/>
            <w:ind w:right="-115"/>
            <w:jc w:val="right"/>
          </w:pPr>
          <w:r w:rsidR="7B598ED0">
            <w:drawing>
              <wp:inline wp14:editId="5EA4E48F" wp14:anchorId="110B5C01">
                <wp:extent cx="647700" cy="258409"/>
                <wp:effectExtent l="0" t="0" r="0" b="0"/>
                <wp:docPr id="37492078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b1f8a5e078c472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258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7772B9E" w:rsidP="47772B9E" w:rsidRDefault="47772B9E" w14:paraId="29463406" w14:textId="6DC68917">
    <w:pPr>
      <w:pStyle w:val="Footer"/>
      <w:bidi w:val="0"/>
    </w:pPr>
  </w:p>
</w:ft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Borders>
        <w:top w:val="none" w:color="D9D9D9" w:themeColor="background1" w:themeShade="D9" w:sz="12"/>
        <w:left w:val="none" w:color="D9D9D9" w:themeColor="background1" w:themeShade="D9" w:sz="12"/>
        <w:bottom w:val="none" w:color="D9D9D9" w:themeColor="background1" w:themeShade="D9" w:sz="12"/>
        <w:right w:val="none" w:color="D9D9D9" w:themeColor="background1" w:themeShade="D9" w:sz="12"/>
        <w:insideH w:val="none" w:color="D9D9D9" w:themeColor="background1" w:themeShade="D9" w:sz="12"/>
        <w:insideV w:val="none" w:color="D9D9D9" w:themeColor="background1" w:themeShade="D9" w:sz="12"/>
      </w:tblBorders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598ED0" w:rsidTr="7B598ED0" w14:paraId="6E31A8DC">
      <w:trPr>
        <w:trHeight w:val="300"/>
      </w:trPr>
      <w:tc>
        <w:tcPr>
          <w:tcW w:w="3120" w:type="dxa"/>
          <w:tcMar/>
        </w:tcPr>
        <w:p w:rsidR="7B598ED0" w:rsidP="7B598ED0" w:rsidRDefault="7B598ED0" w14:paraId="2E7D1BAC" w14:textId="2DBCBB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B598ED0" w:rsidP="7B598ED0" w:rsidRDefault="7B598ED0" w14:paraId="0EF2A161" w14:textId="5504DE9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B598ED0" w:rsidP="7B598ED0" w:rsidRDefault="7B598ED0" w14:paraId="12A0F8DA" w14:textId="63D9DCB4">
          <w:pPr>
            <w:pStyle w:val="Header"/>
            <w:bidi w:val="0"/>
            <w:ind w:right="-115"/>
            <w:jc w:val="right"/>
          </w:pPr>
        </w:p>
      </w:tc>
    </w:tr>
  </w:tbl>
  <w:p w:rsidR="7B598ED0" w:rsidP="7B598ED0" w:rsidRDefault="7B598ED0" w14:paraId="6D68B629" w14:textId="4000DD6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16f1ea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f0a15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df568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411df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4d459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04666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39bdb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38c6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da8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9112f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b887d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e145a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4aa07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f4fbb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00e11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b4fcc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21834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8ce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98EBE9"/>
    <w:rsid w:val="013AC30A"/>
    <w:rsid w:val="0446AE1E"/>
    <w:rsid w:val="067FE328"/>
    <w:rsid w:val="08F6AE88"/>
    <w:rsid w:val="0FA51B84"/>
    <w:rsid w:val="10F21298"/>
    <w:rsid w:val="11F605EA"/>
    <w:rsid w:val="129F1D0E"/>
    <w:rsid w:val="13F6961E"/>
    <w:rsid w:val="162D556B"/>
    <w:rsid w:val="162D556B"/>
    <w:rsid w:val="184DF9F0"/>
    <w:rsid w:val="1A77C729"/>
    <w:rsid w:val="1ABAEE4A"/>
    <w:rsid w:val="23B08195"/>
    <w:rsid w:val="277139CE"/>
    <w:rsid w:val="301D5EE3"/>
    <w:rsid w:val="302DE811"/>
    <w:rsid w:val="361357B5"/>
    <w:rsid w:val="395A7299"/>
    <w:rsid w:val="41C05354"/>
    <w:rsid w:val="47772B9E"/>
    <w:rsid w:val="47901B15"/>
    <w:rsid w:val="480188B3"/>
    <w:rsid w:val="502A46FA"/>
    <w:rsid w:val="5DB64BAE"/>
    <w:rsid w:val="5EAF4BA9"/>
    <w:rsid w:val="6124AE2D"/>
    <w:rsid w:val="6221DCA7"/>
    <w:rsid w:val="63BB1769"/>
    <w:rsid w:val="63BB1769"/>
    <w:rsid w:val="657766AA"/>
    <w:rsid w:val="6598EBE9"/>
    <w:rsid w:val="69DA563F"/>
    <w:rsid w:val="69DA563F"/>
    <w:rsid w:val="70BEDEFD"/>
    <w:rsid w:val="72139C28"/>
    <w:rsid w:val="75E8B621"/>
    <w:rsid w:val="79211DF0"/>
    <w:rsid w:val="79211DF0"/>
    <w:rsid w:val="79DAADE5"/>
    <w:rsid w:val="7B3A28CD"/>
    <w:rsid w:val="7B598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8EBE9"/>
  <w15:chartTrackingRefBased/>
  <w15:docId w15:val="{8ABC0A47-C8F3-42E9-B94A-CB35C6C073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7772B9E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47772B9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7772B9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395A729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71107774c644dd0" /><Relationship Type="http://schemas.openxmlformats.org/officeDocument/2006/relationships/footer" Target="footer.xml" Id="R4522d85bac534eed" /><Relationship Type="http://schemas.openxmlformats.org/officeDocument/2006/relationships/numbering" Target="numbering.xml" Id="R6b1443f551a14121" /><Relationship Type="http://schemas.microsoft.com/office/2011/relationships/people" Target="people.xml" Id="Rf0d2fcf60e974eee" /><Relationship Type="http://schemas.microsoft.com/office/2011/relationships/commentsExtended" Target="commentsExtended.xml" Id="R01d2cbbd7cc04896" /><Relationship Type="http://schemas.microsoft.com/office/2016/09/relationships/commentsIds" Target="commentsIds.xml" Id="Rad1370712d844ba7" /><Relationship Type="http://schemas.openxmlformats.org/officeDocument/2006/relationships/header" Target="header2.xml" Id="R70094bf4e52749a0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png" Id="Reb1f8a5e078c472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2025-05-23T16:51:50.6696548Z</dcterms:created>
  <dcterms:modified xsi:type="dcterms:W3CDTF">2025-05-30T14:26:51.7935990Z</dcterms:modified>
  <dc:creator>Daniela Parra Milic</dc:creator>
  <lastModifiedBy>Daniela Parra Milic</lastModifiedBy>
</coreProperties>
</file>